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FC5A" w14:textId="0EEB4B07" w:rsidR="00772912" w:rsidRDefault="00432EDE" w:rsidP="00432EDE">
      <w:pPr>
        <w:jc w:val="center"/>
        <w:rPr>
          <w:rFonts w:ascii="Arial" w:hAnsi="Arial" w:cs="Arial"/>
          <w:sz w:val="56"/>
          <w:u w:val="single"/>
        </w:rPr>
      </w:pPr>
      <w:r w:rsidRPr="00432EDE">
        <w:rPr>
          <w:rFonts w:ascii="Arial" w:hAnsi="Arial" w:cs="Arial"/>
          <w:sz w:val="56"/>
          <w:u w:val="single"/>
        </w:rPr>
        <w:t>The Pud Shoot</w:t>
      </w:r>
    </w:p>
    <w:p w14:paraId="73AA126C" w14:textId="77777777" w:rsidR="00432EDE" w:rsidRDefault="00432EDE" w:rsidP="00432EDE">
      <w:pPr>
        <w:jc w:val="center"/>
        <w:rPr>
          <w:rFonts w:ascii="Arial" w:hAnsi="Arial" w:cs="Arial"/>
          <w:sz w:val="56"/>
          <w:u w:val="single"/>
        </w:rPr>
      </w:pPr>
    </w:p>
    <w:p w14:paraId="3A467D6A" w14:textId="33C07194" w:rsidR="00432EDE" w:rsidRDefault="00432EDE" w:rsidP="00432EDE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The “Pud” Shoot is an archery and crossbow competition for disabled people that will be taking place in Rugby in </w:t>
      </w:r>
      <w:r w:rsidR="00A03A24">
        <w:rPr>
          <w:rFonts w:ascii="Arial" w:hAnsi="Arial" w:cs="Arial"/>
          <w:b w:val="0"/>
        </w:rPr>
        <w:t>November</w:t>
      </w:r>
      <w:r>
        <w:rPr>
          <w:rFonts w:ascii="Arial" w:hAnsi="Arial" w:cs="Arial"/>
          <w:b w:val="0"/>
        </w:rPr>
        <w:t>. (The prizes are all Christmas Puddings)</w:t>
      </w:r>
    </w:p>
    <w:p w14:paraId="61892759" w14:textId="77777777" w:rsidR="00432EDE" w:rsidRDefault="00432EDE" w:rsidP="00432EDE">
      <w:pPr>
        <w:rPr>
          <w:rFonts w:ascii="Arial" w:hAnsi="Arial" w:cs="Arial"/>
          <w:b w:val="0"/>
        </w:rPr>
      </w:pPr>
    </w:p>
    <w:p w14:paraId="4947F517" w14:textId="0AF3FDDF" w:rsidR="00432EDE" w:rsidRDefault="00432EDE" w:rsidP="00432EDE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It is run by the National Crossbow Federation (NCF) in conjunction with the Rotary Club of Rugby and Rugby Sport for the Disabled Association (RSDA).</w:t>
      </w:r>
    </w:p>
    <w:p w14:paraId="39F51A05" w14:textId="77777777" w:rsidR="00432EDE" w:rsidRDefault="00432EDE" w:rsidP="00432EDE">
      <w:pPr>
        <w:rPr>
          <w:rFonts w:ascii="Arial" w:hAnsi="Arial" w:cs="Arial"/>
          <w:b w:val="0"/>
        </w:rPr>
      </w:pPr>
    </w:p>
    <w:p w14:paraId="4D5F1580" w14:textId="7E7E8F3A" w:rsidR="00432EDE" w:rsidRDefault="00432EDE" w:rsidP="00432EDE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Competitors must provide their own equipment, which must be in good, safe, condition.</w:t>
      </w:r>
    </w:p>
    <w:p w14:paraId="448A08C0" w14:textId="77777777" w:rsidR="00432EDE" w:rsidRDefault="00432EDE" w:rsidP="00432EDE">
      <w:pPr>
        <w:rPr>
          <w:rFonts w:ascii="Arial" w:hAnsi="Arial" w:cs="Arial"/>
          <w:b w:val="0"/>
        </w:rPr>
      </w:pPr>
    </w:p>
    <w:p w14:paraId="5849B056" w14:textId="4E70CE3B" w:rsidR="00432EDE" w:rsidRPr="00432EDE" w:rsidRDefault="00432EDE" w:rsidP="00432EDE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If you have any members who may be interested in this competition, please let us know. We will then contact you nearer the day.</w:t>
      </w:r>
    </w:p>
    <w:p w14:paraId="48A0DC3D" w14:textId="77777777" w:rsidR="00E956F7" w:rsidRDefault="00E956F7" w:rsidP="00E956F7">
      <w:pPr>
        <w:widowControl w:val="0"/>
        <w:jc w:val="center"/>
        <w:rPr>
          <w:rFonts w:ascii="Comic Sans MS" w:hAnsi="Comic Sans MS"/>
          <w:b w:val="0"/>
          <w:bCs w:val="0"/>
          <w:sz w:val="24"/>
          <w:szCs w:val="36"/>
          <w:lang w:val="en-GB"/>
        </w:rPr>
      </w:pPr>
    </w:p>
    <w:p w14:paraId="5E2DFE4E" w14:textId="77777777" w:rsidR="00E956F7" w:rsidRDefault="00E956F7" w:rsidP="00E956F7">
      <w:pPr>
        <w:widowControl w:val="0"/>
        <w:jc w:val="center"/>
        <w:rPr>
          <w:rFonts w:ascii="Comic Sans MS" w:hAnsi="Comic Sans MS"/>
          <w:b w:val="0"/>
          <w:bCs w:val="0"/>
          <w:sz w:val="24"/>
          <w:szCs w:val="36"/>
          <w:lang w:val="en-GB"/>
        </w:rPr>
      </w:pPr>
    </w:p>
    <w:p w14:paraId="2581D0A0" w14:textId="77777777" w:rsidR="00E956F7" w:rsidRDefault="00E956F7" w:rsidP="00E956F7">
      <w:pPr>
        <w:widowControl w:val="0"/>
        <w:jc w:val="center"/>
        <w:rPr>
          <w:rFonts w:ascii="Comic Sans MS" w:hAnsi="Comic Sans MS"/>
          <w:b w:val="0"/>
          <w:bCs w:val="0"/>
          <w:sz w:val="24"/>
          <w:szCs w:val="36"/>
          <w:lang w:val="en-GB"/>
        </w:rPr>
      </w:pPr>
    </w:p>
    <w:p w14:paraId="002D5F3F" w14:textId="77777777" w:rsidR="00E956F7" w:rsidRDefault="00E956F7" w:rsidP="00E956F7">
      <w:pPr>
        <w:widowControl w:val="0"/>
        <w:jc w:val="center"/>
        <w:rPr>
          <w:rFonts w:ascii="Comic Sans MS" w:hAnsi="Comic Sans MS"/>
          <w:b w:val="0"/>
          <w:bCs w:val="0"/>
          <w:sz w:val="24"/>
          <w:szCs w:val="36"/>
          <w:lang w:val="en-GB"/>
        </w:rPr>
      </w:pPr>
    </w:p>
    <w:p w14:paraId="67ABB48C" w14:textId="77777777" w:rsidR="00E956F7" w:rsidRPr="002268A8" w:rsidRDefault="00E956F7" w:rsidP="00E956F7">
      <w:pPr>
        <w:widowControl w:val="0"/>
        <w:jc w:val="center"/>
        <w:rPr>
          <w:rFonts w:ascii="Comic Sans MS" w:hAnsi="Comic Sans MS"/>
          <w:b w:val="0"/>
          <w:bCs w:val="0"/>
          <w:sz w:val="24"/>
          <w:szCs w:val="36"/>
          <w:lang w:val="en-GB"/>
        </w:rPr>
      </w:pPr>
    </w:p>
    <w:p w14:paraId="413A55B3" w14:textId="77777777" w:rsidR="00772912" w:rsidRPr="00B3610A" w:rsidRDefault="00772912" w:rsidP="00B3610A">
      <w:pPr>
        <w:ind w:left="1440" w:firstLine="720"/>
        <w:jc w:val="center"/>
        <w:rPr>
          <w:rFonts w:ascii="Arial" w:hAnsi="Arial" w:cs="Arial"/>
          <w:smallCaps/>
          <w:sz w:val="40"/>
          <w:szCs w:val="40"/>
          <w:lang w:val="en-GB"/>
        </w:rPr>
      </w:pPr>
    </w:p>
    <w:p w14:paraId="75F67909" w14:textId="77777777" w:rsidR="00572211" w:rsidRPr="00572211" w:rsidRDefault="00572211" w:rsidP="00772912">
      <w:pPr>
        <w:rPr>
          <w:rFonts w:ascii="Arial" w:hAnsi="Arial" w:cs="Arial"/>
          <w:sz w:val="24"/>
          <w:szCs w:val="24"/>
          <w:lang w:val="en-GB"/>
        </w:rPr>
      </w:pPr>
    </w:p>
    <w:p w14:paraId="0B8E3347" w14:textId="77777777" w:rsidR="00772912" w:rsidRPr="00A45E14" w:rsidRDefault="00772912" w:rsidP="0097585F">
      <w:pPr>
        <w:jc w:val="center"/>
        <w:rPr>
          <w:rFonts w:ascii="Arial" w:hAnsi="Arial" w:cs="Arial"/>
          <w:sz w:val="28"/>
          <w:szCs w:val="24"/>
          <w:lang w:val="en-GB"/>
        </w:rPr>
      </w:pPr>
      <w:r w:rsidRPr="00572211">
        <w:rPr>
          <w:rFonts w:ascii="Arial" w:hAnsi="Arial" w:cs="Arial"/>
          <w:sz w:val="28"/>
          <w:szCs w:val="28"/>
          <w:lang w:val="en-GB"/>
        </w:rPr>
        <w:t xml:space="preserve">              </w:t>
      </w:r>
    </w:p>
    <w:p w14:paraId="6951D892" w14:textId="77777777" w:rsidR="00772912" w:rsidRDefault="00772912" w:rsidP="00772912">
      <w:pPr>
        <w:jc w:val="center"/>
      </w:pPr>
    </w:p>
    <w:p w14:paraId="03EE5892" w14:textId="77777777" w:rsidR="00A014CF" w:rsidRDefault="00A014CF" w:rsidP="00772912">
      <w:pPr>
        <w:jc w:val="center"/>
      </w:pPr>
    </w:p>
    <w:p w14:paraId="69C8925B" w14:textId="77777777" w:rsidR="00A014CF" w:rsidRDefault="00A014CF" w:rsidP="00772912">
      <w:pPr>
        <w:jc w:val="center"/>
      </w:pPr>
    </w:p>
    <w:p w14:paraId="4EA3AB89" w14:textId="77777777" w:rsidR="00A014CF" w:rsidRDefault="00A014CF" w:rsidP="00772912">
      <w:pPr>
        <w:jc w:val="center"/>
      </w:pPr>
    </w:p>
    <w:sectPr w:rsidR="00A014CF" w:rsidSect="005F23FF">
      <w:headerReference w:type="default" r:id="rId6"/>
      <w:footerReference w:type="default" r:id="rId7"/>
      <w:pgSz w:w="11906" w:h="16838" w:code="9"/>
      <w:pgMar w:top="567" w:right="567" w:bottom="567" w:left="567" w:header="0" w:footer="113" w:gutter="0"/>
      <w:cols w:num="2" w:space="708" w:equalWidth="0">
        <w:col w:w="9360" w:space="-1"/>
        <w:col w:w="-1"/>
      </w:cols>
      <w:docGrid w:linePitch="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EF58" w14:textId="77777777" w:rsidR="00967185" w:rsidRDefault="00967185">
      <w:r>
        <w:separator/>
      </w:r>
    </w:p>
  </w:endnote>
  <w:endnote w:type="continuationSeparator" w:id="0">
    <w:p w14:paraId="264A2CD1" w14:textId="77777777" w:rsidR="00967185" w:rsidRDefault="0096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F907" w14:textId="11D7A205" w:rsidR="005F23FF" w:rsidRPr="005F23FF" w:rsidRDefault="005F23FF" w:rsidP="00723900">
    <w:pPr>
      <w:pStyle w:val="Footer"/>
      <w:jc w:val="both"/>
      <w:rPr>
        <w:b w:val="0"/>
        <w:sz w:val="22"/>
      </w:rPr>
    </w:pPr>
    <w:r>
      <w:rPr>
        <w:b w:val="0"/>
        <w:sz w:val="22"/>
      </w:rPr>
      <w:t xml:space="preserve">       </w:t>
    </w:r>
    <w:r>
      <w:rPr>
        <w:b w:val="0"/>
        <w:sz w:val="22"/>
      </w:rPr>
      <w:fldChar w:fldCharType="begin"/>
    </w:r>
    <w:r>
      <w:rPr>
        <w:b w:val="0"/>
        <w:sz w:val="22"/>
      </w:rPr>
      <w:instrText xml:space="preserve"> DATE  \@ "d-MMM-yy" \l  \* MERGEFORMAT </w:instrText>
    </w:r>
    <w:r>
      <w:rPr>
        <w:b w:val="0"/>
        <w:sz w:val="22"/>
      </w:rPr>
      <w:fldChar w:fldCharType="separate"/>
    </w:r>
    <w:r w:rsidR="00A03A24">
      <w:rPr>
        <w:b w:val="0"/>
        <w:noProof/>
        <w:sz w:val="22"/>
      </w:rPr>
      <w:t>8-Jan-23</w:t>
    </w:r>
    <w:r>
      <w:rPr>
        <w:b w:val="0"/>
        <w:sz w:val="22"/>
      </w:rPr>
      <w:fldChar w:fldCharType="end"/>
    </w:r>
    <w:r w:rsidR="00723900">
      <w:rPr>
        <w:b w:val="0"/>
        <w:sz w:val="22"/>
      </w:rPr>
      <w:fldChar w:fldCharType="begin"/>
    </w:r>
    <w:r w:rsidR="00723900">
      <w:rPr>
        <w:b w:val="0"/>
        <w:sz w:val="22"/>
      </w:rPr>
      <w:instrText xml:space="preserve"> FILENAME  \* FirstCap \p  \* MERGEFORMAT </w:instrText>
    </w:r>
    <w:r w:rsidR="00723900">
      <w:rPr>
        <w:b w:val="0"/>
        <w:sz w:val="22"/>
      </w:rPr>
      <w:fldChar w:fldCharType="separate"/>
    </w:r>
    <w:r w:rsidR="00723900">
      <w:rPr>
        <w:b w:val="0"/>
        <w:noProof/>
        <w:sz w:val="22"/>
      </w:rPr>
      <w:t>C:\Users\fafurber\Documents</w:t>
    </w:r>
    <w:r w:rsidR="003528E8">
      <w:rPr>
        <w:b w:val="0"/>
        <w:noProof/>
        <w:sz w:val="22"/>
      </w:rPr>
      <w:t xml:space="preserve"> </w:t>
    </w:r>
    <w:r w:rsidR="00723900">
      <w:rPr>
        <w:b w:val="0"/>
        <w:noProof/>
        <w:sz w:val="22"/>
      </w:rPr>
      <w:t>\1. RSDD 2019</w:t>
    </w:r>
    <w:r w:rsidR="003528E8">
      <w:rPr>
        <w:b w:val="0"/>
        <w:noProof/>
        <w:sz w:val="22"/>
      </w:rPr>
      <w:t xml:space="preserve"> </w:t>
    </w:r>
    <w:r w:rsidR="00723900">
      <w:rPr>
        <w:b w:val="0"/>
        <w:noProof/>
        <w:sz w:val="22"/>
      </w:rPr>
      <w:t>\3. GENERAL</w:t>
    </w:r>
    <w:r w:rsidR="003528E8">
      <w:rPr>
        <w:b w:val="0"/>
        <w:noProof/>
        <w:sz w:val="22"/>
      </w:rPr>
      <w:t xml:space="preserve"> </w:t>
    </w:r>
    <w:r w:rsidR="00723900">
      <w:rPr>
        <w:b w:val="0"/>
        <w:noProof/>
        <w:sz w:val="22"/>
      </w:rPr>
      <w:t xml:space="preserve">\6. ENTRY DOCS\3 SPORTS DAY guidance notes 2019  </w:t>
    </w:r>
    <w:r w:rsidR="00723900">
      <w:rPr>
        <w:b w:val="0"/>
        <w:sz w:val="22"/>
      </w:rPr>
      <w:fldChar w:fldCharType="end"/>
    </w:r>
  </w:p>
  <w:p w14:paraId="72746977" w14:textId="77777777" w:rsidR="003E7109" w:rsidRPr="009C6668" w:rsidRDefault="003E7109" w:rsidP="000D5B21">
    <w:pPr>
      <w:pStyle w:val="Footer"/>
      <w:rPr>
        <w:rFonts w:ascii="Calibri" w:hAnsi="Calibri"/>
        <w:color w:val="BFBF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F808" w14:textId="77777777" w:rsidR="00967185" w:rsidRDefault="00967185">
      <w:r>
        <w:separator/>
      </w:r>
    </w:p>
  </w:footnote>
  <w:footnote w:type="continuationSeparator" w:id="0">
    <w:p w14:paraId="1EBFD6E8" w14:textId="77777777" w:rsidR="00967185" w:rsidRDefault="00967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9720" w14:textId="56981F39" w:rsidR="00764D29" w:rsidRDefault="003C558D" w:rsidP="00764D29">
    <w:pPr>
      <w:pStyle w:val="Header"/>
      <w:tabs>
        <w:tab w:val="left" w:pos="938"/>
      </w:tabs>
      <w:rPr>
        <w:rFonts w:ascii="Arial" w:hAnsi="Arial" w:cs="Arial"/>
        <w:u w:val="single"/>
        <w:lang w:val="en-GB"/>
      </w:rPr>
    </w:pPr>
    <w:r>
      <w:rPr>
        <w:noProof/>
        <w:sz w:val="24"/>
        <w:szCs w:val="24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0B1B0A" wp14:editId="14107654">
              <wp:simplePos x="0" y="0"/>
              <wp:positionH relativeFrom="column">
                <wp:posOffset>1154430</wp:posOffset>
              </wp:positionH>
              <wp:positionV relativeFrom="paragraph">
                <wp:posOffset>57150</wp:posOffset>
              </wp:positionV>
              <wp:extent cx="247650" cy="14681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46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57624" w14:textId="77777777" w:rsidR="00E83A4E" w:rsidRDefault="00E83A4E" w:rsidP="00B35D6C">
                          <w:pPr>
                            <w:shd w:val="clear" w:color="auto" w:fill="FFFFFF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B1B0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90.9pt;margin-top:4.5pt;width:19.5pt;height:1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pRhAIAABA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" stroked="f">
              <v:textbox>
                <w:txbxContent>
                  <w:p w14:paraId="21E57624" w14:textId="77777777" w:rsidR="00E83A4E" w:rsidRDefault="00E83A4E" w:rsidP="00B35D6C">
                    <w:pPr>
                      <w:shd w:val="clear" w:color="auto" w:fill="FFFFFF"/>
                    </w:pPr>
                  </w:p>
                </w:txbxContent>
              </v:textbox>
            </v:shape>
          </w:pict>
        </mc:Fallback>
      </mc:AlternateContent>
    </w:r>
    <w:r w:rsidR="00B3610A">
      <w:rPr>
        <w:rFonts w:ascii="Arial" w:hAnsi="Arial" w:cs="Arial"/>
        <w:u w:val="single"/>
        <w:lang w:val="en-GB"/>
      </w:rPr>
      <w:t xml:space="preserve">  </w:t>
    </w:r>
  </w:p>
  <w:p w14:paraId="23D3693D" w14:textId="77777777" w:rsidR="00E83A4E" w:rsidRDefault="00E83A4E" w:rsidP="00E83A4E">
    <w:pPr>
      <w:ind w:left="720" w:firstLine="720"/>
      <w:jc w:val="center"/>
      <w:rPr>
        <w:rFonts w:cs="Arial"/>
        <w:bCs w:val="0"/>
        <w:sz w:val="40"/>
        <w:szCs w:val="40"/>
        <w:u w:val="single"/>
        <w:lang w:val="en-GB"/>
      </w:rPr>
    </w:pPr>
  </w:p>
  <w:p w14:paraId="00790EFF" w14:textId="0B726927" w:rsidR="00E83A4E" w:rsidRPr="00E83A4E" w:rsidRDefault="00E83A4E" w:rsidP="00E83A4E">
    <w:pPr>
      <w:ind w:left="720" w:firstLine="720"/>
      <w:jc w:val="center"/>
      <w:rPr>
        <w:rFonts w:cs="Arial"/>
        <w:bCs w:val="0"/>
        <w:sz w:val="24"/>
        <w:szCs w:val="40"/>
        <w:u w:val="single"/>
        <w:lang w:val="en-GB"/>
      </w:rPr>
    </w:pPr>
  </w:p>
  <w:p w14:paraId="3F410B34" w14:textId="25640BAD" w:rsidR="00E956F7" w:rsidRDefault="00E83A4E" w:rsidP="00E83A4E">
    <w:pPr>
      <w:tabs>
        <w:tab w:val="left" w:pos="2250"/>
        <w:tab w:val="center" w:pos="6106"/>
      </w:tabs>
      <w:ind w:left="720" w:firstLine="720"/>
      <w:rPr>
        <w:rFonts w:cs="Arial"/>
        <w:bCs w:val="0"/>
        <w:sz w:val="40"/>
        <w:szCs w:val="40"/>
        <w:u w:val="single"/>
        <w:lang w:val="en-GB"/>
      </w:rPr>
    </w:pPr>
    <w:r w:rsidRPr="00E83A4E">
      <w:rPr>
        <w:rFonts w:cs="Arial"/>
        <w:bCs w:val="0"/>
        <w:sz w:val="40"/>
        <w:szCs w:val="40"/>
        <w:lang w:val="en-GB"/>
      </w:rPr>
      <w:tab/>
      <w:t xml:space="preserve">    </w:t>
    </w:r>
  </w:p>
  <w:p w14:paraId="3D579712" w14:textId="77777777" w:rsidR="00E83A4E" w:rsidRDefault="00E83A4E" w:rsidP="00E956F7">
    <w:pPr>
      <w:ind w:left="720" w:firstLine="720"/>
      <w:rPr>
        <w:rFonts w:cs="Arial"/>
        <w:bCs w:val="0"/>
        <w:sz w:val="40"/>
        <w:szCs w:val="40"/>
        <w:u w:val="single"/>
        <w:lang w:val="en-GB"/>
      </w:rPr>
    </w:pPr>
  </w:p>
  <w:p w14:paraId="644B4FEC" w14:textId="77777777" w:rsidR="00E83A4E" w:rsidRPr="005F23FF" w:rsidRDefault="00E83A4E" w:rsidP="00E956F7">
    <w:pPr>
      <w:ind w:left="720" w:firstLine="720"/>
      <w:rPr>
        <w:i/>
        <w:sz w:val="14"/>
        <w:szCs w:val="24"/>
        <w:u w:val="single"/>
      </w:rPr>
    </w:pPr>
  </w:p>
  <w:p w14:paraId="38460E64" w14:textId="77777777" w:rsidR="00764D29" w:rsidRPr="0003297D" w:rsidRDefault="00764D29" w:rsidP="00B3610A">
    <w:pPr>
      <w:ind w:left="1440" w:firstLine="720"/>
      <w:rPr>
        <w:rFonts w:ascii="Arial" w:hAnsi="Arial" w:cs="Arial"/>
        <w:sz w:val="14"/>
        <w:szCs w:val="4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33"/>
    <w:rsid w:val="00017811"/>
    <w:rsid w:val="00024ADA"/>
    <w:rsid w:val="0003297D"/>
    <w:rsid w:val="000C52BA"/>
    <w:rsid w:val="000C6C12"/>
    <w:rsid w:val="000D5B21"/>
    <w:rsid w:val="000E51EB"/>
    <w:rsid w:val="00101D38"/>
    <w:rsid w:val="00105380"/>
    <w:rsid w:val="001403BD"/>
    <w:rsid w:val="001578C9"/>
    <w:rsid w:val="001741DF"/>
    <w:rsid w:val="00177CFE"/>
    <w:rsid w:val="0018146F"/>
    <w:rsid w:val="00185907"/>
    <w:rsid w:val="0018729F"/>
    <w:rsid w:val="00191FB4"/>
    <w:rsid w:val="0019758A"/>
    <w:rsid w:val="00197757"/>
    <w:rsid w:val="001D0899"/>
    <w:rsid w:val="001D223F"/>
    <w:rsid w:val="001D672B"/>
    <w:rsid w:val="001F2F42"/>
    <w:rsid w:val="00223ABD"/>
    <w:rsid w:val="00231A00"/>
    <w:rsid w:val="00276361"/>
    <w:rsid w:val="002A465D"/>
    <w:rsid w:val="002D1A43"/>
    <w:rsid w:val="003128EB"/>
    <w:rsid w:val="003528E8"/>
    <w:rsid w:val="003C1DE5"/>
    <w:rsid w:val="003C558D"/>
    <w:rsid w:val="003E7109"/>
    <w:rsid w:val="003F16F6"/>
    <w:rsid w:val="00407AD2"/>
    <w:rsid w:val="00432EDE"/>
    <w:rsid w:val="00450935"/>
    <w:rsid w:val="00466D0E"/>
    <w:rsid w:val="00485B00"/>
    <w:rsid w:val="00490853"/>
    <w:rsid w:val="00506435"/>
    <w:rsid w:val="005308C8"/>
    <w:rsid w:val="005369F1"/>
    <w:rsid w:val="00545D33"/>
    <w:rsid w:val="0055364F"/>
    <w:rsid w:val="00572211"/>
    <w:rsid w:val="005D2AFB"/>
    <w:rsid w:val="005F03F4"/>
    <w:rsid w:val="005F23FF"/>
    <w:rsid w:val="00600322"/>
    <w:rsid w:val="006A04BD"/>
    <w:rsid w:val="00723900"/>
    <w:rsid w:val="00726F45"/>
    <w:rsid w:val="00764D29"/>
    <w:rsid w:val="00772912"/>
    <w:rsid w:val="0077295B"/>
    <w:rsid w:val="00782869"/>
    <w:rsid w:val="0082719D"/>
    <w:rsid w:val="00890B06"/>
    <w:rsid w:val="008D5783"/>
    <w:rsid w:val="009166CF"/>
    <w:rsid w:val="0096306B"/>
    <w:rsid w:val="00967185"/>
    <w:rsid w:val="0097585F"/>
    <w:rsid w:val="009948F9"/>
    <w:rsid w:val="00995D96"/>
    <w:rsid w:val="009C6668"/>
    <w:rsid w:val="009E0FDE"/>
    <w:rsid w:val="00A014CF"/>
    <w:rsid w:val="00A03A24"/>
    <w:rsid w:val="00A25646"/>
    <w:rsid w:val="00A415D1"/>
    <w:rsid w:val="00A45E14"/>
    <w:rsid w:val="00A91495"/>
    <w:rsid w:val="00AA5B83"/>
    <w:rsid w:val="00AC1C6D"/>
    <w:rsid w:val="00B252EB"/>
    <w:rsid w:val="00B35D6C"/>
    <w:rsid w:val="00B3610A"/>
    <w:rsid w:val="00BA6CDE"/>
    <w:rsid w:val="00BB4470"/>
    <w:rsid w:val="00BB64BC"/>
    <w:rsid w:val="00BC2509"/>
    <w:rsid w:val="00BE35C1"/>
    <w:rsid w:val="00BE4F27"/>
    <w:rsid w:val="00CA6E58"/>
    <w:rsid w:val="00CF6D80"/>
    <w:rsid w:val="00D32A82"/>
    <w:rsid w:val="00D37D59"/>
    <w:rsid w:val="00D44D58"/>
    <w:rsid w:val="00DE4C91"/>
    <w:rsid w:val="00E20D58"/>
    <w:rsid w:val="00E56F2B"/>
    <w:rsid w:val="00E83A4E"/>
    <w:rsid w:val="00E95288"/>
    <w:rsid w:val="00E956F7"/>
    <w:rsid w:val="00ED2131"/>
    <w:rsid w:val="00ED2D0D"/>
    <w:rsid w:val="00EE3718"/>
    <w:rsid w:val="00F01511"/>
    <w:rsid w:val="00F165FF"/>
    <w:rsid w:val="00F53904"/>
    <w:rsid w:val="00F956FA"/>
    <w:rsid w:val="00FD0C75"/>
    <w:rsid w:val="00FD4715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357C3"/>
  <w15:chartTrackingRefBased/>
  <w15:docId w15:val="{977B670D-41A5-471C-9F27-6AE59C74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29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9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322"/>
    <w:rPr>
      <w:rFonts w:ascii="Tahoma" w:hAnsi="Tahoma" w:cs="Tahoma"/>
      <w:b/>
      <w:bCs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764D29"/>
    <w:rPr>
      <w:rFonts w:ascii="Arial Narrow" w:hAnsi="Arial Narrow"/>
      <w:b/>
      <w:bCs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rsid w:val="005F23FF"/>
    <w:rPr>
      <w:rFonts w:ascii="Arial Narrow" w:hAnsi="Arial Narrow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Furber</dc:creator>
  <cp:keywords/>
  <cp:lastModifiedBy>Bernard Purdy</cp:lastModifiedBy>
  <cp:revision>3</cp:revision>
  <cp:lastPrinted>2015-01-23T14:50:00Z</cp:lastPrinted>
  <dcterms:created xsi:type="dcterms:W3CDTF">2020-01-10T15:24:00Z</dcterms:created>
  <dcterms:modified xsi:type="dcterms:W3CDTF">2023-01-08T10:20:00Z</dcterms:modified>
</cp:coreProperties>
</file>